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9500" w14:textId="51F2437E" w:rsidR="00901D7F" w:rsidRDefault="00E90426" w:rsidP="00713F7F">
      <w:pPr>
        <w:jc w:val="center"/>
        <w:rPr>
          <w:b/>
          <w:bCs/>
        </w:rPr>
      </w:pPr>
      <w:r w:rsidRPr="007F599C">
        <w:rPr>
          <w:b/>
          <w:bCs/>
        </w:rPr>
        <w:t xml:space="preserve"> </w:t>
      </w:r>
      <w:r w:rsidR="00901D7F" w:rsidRPr="00F847C7">
        <w:rPr>
          <w:b/>
          <w:bCs/>
        </w:rPr>
        <w:t>CANYON LAKE FOREST POA</w:t>
      </w:r>
      <w:r w:rsidR="00A325F0" w:rsidRPr="00F847C7">
        <w:rPr>
          <w:b/>
          <w:bCs/>
        </w:rPr>
        <w:t xml:space="preserve"> MEETING MINUTES</w:t>
      </w:r>
      <w:r w:rsidR="00901D7F" w:rsidRPr="00F847C7">
        <w:rPr>
          <w:b/>
          <w:bCs/>
        </w:rPr>
        <w:t xml:space="preserve"> – </w:t>
      </w:r>
      <w:r w:rsidR="00250AB9">
        <w:rPr>
          <w:b/>
          <w:bCs/>
        </w:rPr>
        <w:t>October</w:t>
      </w:r>
      <w:r w:rsidR="00E16571">
        <w:rPr>
          <w:b/>
          <w:bCs/>
        </w:rPr>
        <w:t xml:space="preserve"> 17</w:t>
      </w:r>
      <w:r w:rsidR="00296572" w:rsidRPr="00F847C7">
        <w:rPr>
          <w:b/>
          <w:bCs/>
        </w:rPr>
        <w:t>, 2024</w:t>
      </w:r>
      <w:r w:rsidR="00901D7F" w:rsidRPr="00F847C7">
        <w:rPr>
          <w:b/>
          <w:bCs/>
        </w:rPr>
        <w:t xml:space="preserve"> </w:t>
      </w:r>
    </w:p>
    <w:p w14:paraId="53C69F83" w14:textId="77777777" w:rsidR="001F5FCE" w:rsidRPr="00F847C7" w:rsidRDefault="001F5FCE" w:rsidP="00713F7F">
      <w:pPr>
        <w:jc w:val="center"/>
        <w:rPr>
          <w:b/>
          <w:bCs/>
        </w:rPr>
      </w:pPr>
    </w:p>
    <w:p w14:paraId="2F98706F" w14:textId="737909EE" w:rsidR="00901D7F" w:rsidRPr="00A325F0" w:rsidRDefault="00901D7F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Board Members in Attendance</w:t>
      </w:r>
      <w:r w:rsidRPr="00A325F0">
        <w:rPr>
          <w:sz w:val="18"/>
          <w:szCs w:val="18"/>
        </w:rPr>
        <w:t xml:space="preserve">- </w:t>
      </w:r>
      <w:r w:rsidR="00F502F1" w:rsidRPr="00A325F0">
        <w:rPr>
          <w:sz w:val="18"/>
          <w:szCs w:val="18"/>
        </w:rPr>
        <w:t>President</w:t>
      </w:r>
      <w:r w:rsidR="005A71FD" w:rsidRPr="00A325F0">
        <w:rPr>
          <w:sz w:val="18"/>
          <w:szCs w:val="18"/>
        </w:rPr>
        <w:t xml:space="preserve"> </w:t>
      </w:r>
      <w:r w:rsidR="00F847C7">
        <w:rPr>
          <w:sz w:val="18"/>
          <w:szCs w:val="18"/>
        </w:rPr>
        <w:t xml:space="preserve">Monica </w:t>
      </w:r>
      <w:proofErr w:type="gramStart"/>
      <w:r w:rsidR="005A71FD" w:rsidRPr="00A325F0">
        <w:rPr>
          <w:sz w:val="18"/>
          <w:szCs w:val="18"/>
        </w:rPr>
        <w:t xml:space="preserve">Orms, </w:t>
      </w:r>
      <w:r w:rsidR="008461B8" w:rsidRPr="00A325F0">
        <w:rPr>
          <w:sz w:val="18"/>
          <w:szCs w:val="18"/>
        </w:rPr>
        <w:t xml:space="preserve"> </w:t>
      </w:r>
      <w:r w:rsidRPr="00A325F0">
        <w:rPr>
          <w:sz w:val="18"/>
          <w:szCs w:val="18"/>
        </w:rPr>
        <w:t>Pool</w:t>
      </w:r>
      <w:proofErr w:type="gramEnd"/>
      <w:r w:rsidR="00F847C7">
        <w:rPr>
          <w:sz w:val="18"/>
          <w:szCs w:val="18"/>
        </w:rPr>
        <w:t xml:space="preserve"> Director</w:t>
      </w:r>
      <w:r w:rsidRPr="00A325F0">
        <w:rPr>
          <w:sz w:val="18"/>
          <w:szCs w:val="18"/>
        </w:rPr>
        <w:t xml:space="preserve"> </w:t>
      </w:r>
      <w:r w:rsidR="00F847C7">
        <w:rPr>
          <w:sz w:val="18"/>
          <w:szCs w:val="18"/>
        </w:rPr>
        <w:t xml:space="preserve">Debbie </w:t>
      </w:r>
      <w:r w:rsidRPr="00A325F0">
        <w:rPr>
          <w:sz w:val="18"/>
          <w:szCs w:val="18"/>
        </w:rPr>
        <w:t>Hardy</w:t>
      </w:r>
      <w:r w:rsidR="00D262D8" w:rsidRPr="00A325F0">
        <w:rPr>
          <w:sz w:val="18"/>
          <w:szCs w:val="18"/>
        </w:rPr>
        <w:t xml:space="preserve">, </w:t>
      </w:r>
      <w:r w:rsidR="00296572" w:rsidRPr="00A325F0">
        <w:rPr>
          <w:sz w:val="18"/>
          <w:szCs w:val="18"/>
        </w:rPr>
        <w:t>Clubhouse</w:t>
      </w:r>
      <w:r w:rsidR="00D262D8" w:rsidRPr="00A325F0">
        <w:rPr>
          <w:sz w:val="18"/>
          <w:szCs w:val="18"/>
        </w:rPr>
        <w:t xml:space="preserve"> </w:t>
      </w:r>
      <w:r w:rsidR="00F847C7">
        <w:rPr>
          <w:sz w:val="18"/>
          <w:szCs w:val="18"/>
        </w:rPr>
        <w:t xml:space="preserve">Mary </w:t>
      </w:r>
      <w:r w:rsidR="00D262D8" w:rsidRPr="00A325F0">
        <w:rPr>
          <w:sz w:val="18"/>
          <w:szCs w:val="18"/>
        </w:rPr>
        <w:t>Perroni</w:t>
      </w:r>
      <w:r w:rsidR="00296572" w:rsidRPr="00A325F0">
        <w:rPr>
          <w:sz w:val="18"/>
          <w:szCs w:val="18"/>
        </w:rPr>
        <w:t>,</w:t>
      </w:r>
      <w:r w:rsidR="00F847C7">
        <w:rPr>
          <w:sz w:val="18"/>
          <w:szCs w:val="18"/>
        </w:rPr>
        <w:t xml:space="preserve">  Treasurer </w:t>
      </w:r>
      <w:r w:rsidR="00163551">
        <w:rPr>
          <w:sz w:val="18"/>
          <w:szCs w:val="18"/>
        </w:rPr>
        <w:t xml:space="preserve">Melissa </w:t>
      </w:r>
      <w:proofErr w:type="spellStart"/>
      <w:r w:rsidR="00163551">
        <w:rPr>
          <w:sz w:val="18"/>
          <w:szCs w:val="18"/>
        </w:rPr>
        <w:t>Whitel</w:t>
      </w:r>
      <w:proofErr w:type="spellEnd"/>
      <w:r w:rsidR="00163551">
        <w:rPr>
          <w:sz w:val="18"/>
          <w:szCs w:val="18"/>
        </w:rPr>
        <w:t xml:space="preserve">  Absent were Secretary, Alva Franco, </w:t>
      </w:r>
      <w:r w:rsidR="00E16571">
        <w:rPr>
          <w:sz w:val="18"/>
          <w:szCs w:val="18"/>
        </w:rPr>
        <w:t>Secretary</w:t>
      </w:r>
      <w:r w:rsidR="00163551">
        <w:rPr>
          <w:sz w:val="18"/>
          <w:szCs w:val="18"/>
        </w:rPr>
        <w:t>, Pam Rabke and Clubhouse, Mary Perroni</w:t>
      </w:r>
      <w:r w:rsidR="00F847C7" w:rsidRPr="00A325F0">
        <w:rPr>
          <w:sz w:val="18"/>
          <w:szCs w:val="18"/>
        </w:rPr>
        <w:t xml:space="preserve"> </w:t>
      </w:r>
      <w:r w:rsidR="00F847C7">
        <w:rPr>
          <w:sz w:val="18"/>
          <w:szCs w:val="18"/>
        </w:rPr>
        <w:t xml:space="preserve">  </w:t>
      </w:r>
      <w:r w:rsidR="00F847C7" w:rsidRPr="00A325F0">
        <w:rPr>
          <w:sz w:val="18"/>
          <w:szCs w:val="18"/>
        </w:rPr>
        <w:t xml:space="preserve">(Quorum established).    </w:t>
      </w:r>
    </w:p>
    <w:p w14:paraId="5BE89751" w14:textId="7170DADB" w:rsidR="00901D7F" w:rsidRPr="00A325F0" w:rsidRDefault="00901D7F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Members Attending</w:t>
      </w:r>
      <w:r w:rsidRPr="00A325F0">
        <w:rPr>
          <w:sz w:val="18"/>
          <w:szCs w:val="18"/>
        </w:rPr>
        <w:t xml:space="preserve">:  </w:t>
      </w:r>
      <w:r w:rsidR="00507BB4" w:rsidRPr="00A325F0">
        <w:rPr>
          <w:sz w:val="18"/>
          <w:szCs w:val="18"/>
        </w:rPr>
        <w:t>1</w:t>
      </w:r>
      <w:r w:rsidR="009E2D06">
        <w:rPr>
          <w:sz w:val="18"/>
          <w:szCs w:val="18"/>
        </w:rPr>
        <w:t>1</w:t>
      </w:r>
      <w:r w:rsidR="00534E8D" w:rsidRPr="00A325F0">
        <w:rPr>
          <w:sz w:val="18"/>
          <w:szCs w:val="18"/>
        </w:rPr>
        <w:t xml:space="preserve"> </w:t>
      </w:r>
      <w:r w:rsidRPr="00A325F0">
        <w:rPr>
          <w:sz w:val="18"/>
          <w:szCs w:val="18"/>
        </w:rPr>
        <w:t xml:space="preserve">signed </w:t>
      </w:r>
      <w:r w:rsidR="00E550EA" w:rsidRPr="00A325F0">
        <w:rPr>
          <w:sz w:val="18"/>
          <w:szCs w:val="18"/>
        </w:rPr>
        <w:t>in</w:t>
      </w:r>
      <w:r w:rsidR="008461B8" w:rsidRPr="00A325F0">
        <w:rPr>
          <w:sz w:val="18"/>
          <w:szCs w:val="18"/>
        </w:rPr>
        <w:t xml:space="preserve"> (not including Board members). </w:t>
      </w:r>
      <w:r w:rsidRPr="00A325F0">
        <w:rPr>
          <w:sz w:val="18"/>
          <w:szCs w:val="18"/>
        </w:rPr>
        <w:t xml:space="preserve"> Meeting was called to order by</w:t>
      </w:r>
      <w:r w:rsidR="008461B8" w:rsidRPr="00A325F0">
        <w:rPr>
          <w:sz w:val="18"/>
          <w:szCs w:val="18"/>
        </w:rPr>
        <w:t xml:space="preserve"> </w:t>
      </w:r>
      <w:r w:rsidR="0037084E" w:rsidRPr="00A325F0">
        <w:rPr>
          <w:sz w:val="18"/>
          <w:szCs w:val="18"/>
        </w:rPr>
        <w:t>President</w:t>
      </w:r>
      <w:r w:rsidR="00F847C7">
        <w:rPr>
          <w:sz w:val="18"/>
          <w:szCs w:val="18"/>
        </w:rPr>
        <w:t xml:space="preserve"> </w:t>
      </w:r>
      <w:r w:rsidRPr="00A325F0">
        <w:rPr>
          <w:sz w:val="18"/>
          <w:szCs w:val="18"/>
        </w:rPr>
        <w:t xml:space="preserve">at </w:t>
      </w:r>
      <w:r w:rsidR="00A325F0" w:rsidRPr="00A325F0">
        <w:rPr>
          <w:sz w:val="18"/>
          <w:szCs w:val="18"/>
        </w:rPr>
        <w:t>7:01</w:t>
      </w:r>
      <w:r w:rsidRPr="00A325F0">
        <w:rPr>
          <w:sz w:val="18"/>
          <w:szCs w:val="18"/>
        </w:rPr>
        <w:t>pm.</w:t>
      </w:r>
    </w:p>
    <w:p w14:paraId="568E1B1A" w14:textId="232D08B7" w:rsidR="00901D7F" w:rsidRPr="00A325F0" w:rsidRDefault="009E2D06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September </w:t>
      </w:r>
      <w:r w:rsidR="00901D7F" w:rsidRPr="00A325F0">
        <w:rPr>
          <w:b/>
          <w:bCs/>
          <w:sz w:val="18"/>
          <w:szCs w:val="18"/>
        </w:rPr>
        <w:t>Meeting Minutes</w:t>
      </w:r>
      <w:r w:rsidR="00901D7F" w:rsidRPr="00A325F0">
        <w:rPr>
          <w:sz w:val="18"/>
          <w:szCs w:val="18"/>
        </w:rPr>
        <w:t xml:space="preserve"> presented for review</w:t>
      </w:r>
      <w:r>
        <w:rPr>
          <w:sz w:val="18"/>
          <w:szCs w:val="18"/>
        </w:rPr>
        <w:t xml:space="preserve"> by </w:t>
      </w:r>
      <w:r w:rsidR="00B848CD">
        <w:rPr>
          <w:sz w:val="18"/>
          <w:szCs w:val="18"/>
        </w:rPr>
        <w:t>Monica</w:t>
      </w:r>
      <w:r w:rsidR="00A325F0">
        <w:rPr>
          <w:sz w:val="18"/>
          <w:szCs w:val="18"/>
        </w:rPr>
        <w:t>,</w:t>
      </w:r>
      <w:r w:rsidR="007A3DE5" w:rsidRPr="00A325F0">
        <w:rPr>
          <w:sz w:val="18"/>
          <w:szCs w:val="18"/>
        </w:rPr>
        <w:t xml:space="preserve"> no corrections noted</w:t>
      </w:r>
      <w:r w:rsidR="00E550EA" w:rsidRPr="00A325F0">
        <w:rPr>
          <w:sz w:val="18"/>
          <w:szCs w:val="18"/>
        </w:rPr>
        <w:t>.</w:t>
      </w:r>
      <w:r w:rsidR="000421B4" w:rsidRPr="00A325F0">
        <w:rPr>
          <w:sz w:val="18"/>
          <w:szCs w:val="18"/>
        </w:rPr>
        <w:t xml:space="preserve"> </w:t>
      </w:r>
      <w:r w:rsidR="00B848CD">
        <w:rPr>
          <w:sz w:val="18"/>
          <w:szCs w:val="18"/>
        </w:rPr>
        <w:t>Melissa</w:t>
      </w:r>
      <w:r w:rsidR="00A57761" w:rsidRPr="00A325F0">
        <w:rPr>
          <w:sz w:val="18"/>
          <w:szCs w:val="18"/>
        </w:rPr>
        <w:t xml:space="preserve"> </w:t>
      </w:r>
      <w:r w:rsidR="00A325F0">
        <w:rPr>
          <w:sz w:val="18"/>
          <w:szCs w:val="18"/>
        </w:rPr>
        <w:t xml:space="preserve">moved to </w:t>
      </w:r>
      <w:r w:rsidR="00901D7F" w:rsidRPr="00A325F0">
        <w:rPr>
          <w:sz w:val="18"/>
          <w:szCs w:val="18"/>
        </w:rPr>
        <w:t xml:space="preserve">approve as </w:t>
      </w:r>
      <w:r w:rsidR="005F1529" w:rsidRPr="00A325F0">
        <w:rPr>
          <w:sz w:val="18"/>
          <w:szCs w:val="18"/>
        </w:rPr>
        <w:t>presented</w:t>
      </w:r>
      <w:r w:rsidR="00901D7F" w:rsidRPr="00A325F0">
        <w:rPr>
          <w:sz w:val="18"/>
          <w:szCs w:val="18"/>
        </w:rPr>
        <w:t xml:space="preserve">, </w:t>
      </w:r>
      <w:r w:rsidR="00422774" w:rsidRPr="00A325F0">
        <w:rPr>
          <w:sz w:val="18"/>
          <w:szCs w:val="18"/>
        </w:rPr>
        <w:t>second</w:t>
      </w:r>
      <w:r w:rsidR="00901D7F" w:rsidRPr="00A325F0">
        <w:rPr>
          <w:sz w:val="18"/>
          <w:szCs w:val="18"/>
        </w:rPr>
        <w:t xml:space="preserve"> by </w:t>
      </w:r>
      <w:r w:rsidR="00C076C7">
        <w:rPr>
          <w:sz w:val="18"/>
          <w:szCs w:val="18"/>
        </w:rPr>
        <w:t>Debbie</w:t>
      </w:r>
      <w:r w:rsidR="00901D7F" w:rsidRPr="00A325F0">
        <w:rPr>
          <w:sz w:val="18"/>
          <w:szCs w:val="18"/>
        </w:rPr>
        <w:t xml:space="preserve">.  </w:t>
      </w:r>
      <w:r w:rsidR="003B383E" w:rsidRPr="00A325F0">
        <w:rPr>
          <w:sz w:val="18"/>
          <w:szCs w:val="18"/>
        </w:rPr>
        <w:t>Minutes approved.</w:t>
      </w:r>
    </w:p>
    <w:p w14:paraId="0093C976" w14:textId="065C7DC5" w:rsidR="00901D7F" w:rsidRPr="00A325F0" w:rsidRDefault="0098520F">
      <w:pPr>
        <w:rPr>
          <w:b/>
          <w:bCs/>
          <w:sz w:val="18"/>
          <w:szCs w:val="18"/>
          <w:u w:val="single"/>
        </w:rPr>
      </w:pPr>
      <w:r w:rsidRPr="00A325F0">
        <w:rPr>
          <w:b/>
          <w:bCs/>
          <w:sz w:val="18"/>
          <w:szCs w:val="18"/>
          <w:u w:val="single"/>
        </w:rPr>
        <w:t>OFFICER/DIRECTOR/COMMITTEE CHAIR REPORTS</w:t>
      </w:r>
      <w:r w:rsidR="00901D7F" w:rsidRPr="00A325F0">
        <w:rPr>
          <w:b/>
          <w:bCs/>
          <w:sz w:val="18"/>
          <w:szCs w:val="18"/>
          <w:u w:val="single"/>
        </w:rPr>
        <w:t>:</w:t>
      </w:r>
    </w:p>
    <w:p w14:paraId="0F416103" w14:textId="36D12BA5" w:rsidR="001C37A0" w:rsidRDefault="00901D7F" w:rsidP="00296572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POOL</w:t>
      </w:r>
      <w:r w:rsidR="00E9782C" w:rsidRPr="00A325F0">
        <w:rPr>
          <w:b/>
          <w:bCs/>
          <w:sz w:val="18"/>
          <w:szCs w:val="18"/>
        </w:rPr>
        <w:t xml:space="preserve">: </w:t>
      </w:r>
      <w:r w:rsidR="00AF02FE" w:rsidRPr="00A325F0">
        <w:rPr>
          <w:sz w:val="18"/>
          <w:szCs w:val="18"/>
        </w:rPr>
        <w:t xml:space="preserve"> </w:t>
      </w:r>
      <w:r w:rsidR="00B848CD">
        <w:rPr>
          <w:sz w:val="18"/>
          <w:szCs w:val="18"/>
        </w:rPr>
        <w:t xml:space="preserve">Debbie noted that </w:t>
      </w:r>
      <w:proofErr w:type="gramStart"/>
      <w:r w:rsidR="00B848CD">
        <w:rPr>
          <w:sz w:val="18"/>
          <w:szCs w:val="18"/>
        </w:rPr>
        <w:t>pool</w:t>
      </w:r>
      <w:proofErr w:type="gramEnd"/>
      <w:r w:rsidR="00B848CD">
        <w:rPr>
          <w:sz w:val="18"/>
          <w:szCs w:val="18"/>
        </w:rPr>
        <w:t xml:space="preserve"> was </w:t>
      </w:r>
      <w:proofErr w:type="gramStart"/>
      <w:r w:rsidR="00B848CD">
        <w:rPr>
          <w:sz w:val="18"/>
          <w:szCs w:val="18"/>
        </w:rPr>
        <w:t>closed</w:t>
      </w:r>
      <w:proofErr w:type="gramEnd"/>
      <w:r w:rsidR="00B848CD">
        <w:rPr>
          <w:sz w:val="18"/>
          <w:szCs w:val="18"/>
        </w:rPr>
        <w:t xml:space="preserve"> and all was good</w:t>
      </w:r>
      <w:r w:rsidR="0045512E">
        <w:rPr>
          <w:sz w:val="18"/>
          <w:szCs w:val="18"/>
        </w:rPr>
        <w:t xml:space="preserve">. </w:t>
      </w:r>
    </w:p>
    <w:p w14:paraId="28EA9459" w14:textId="3B3CC79B" w:rsidR="008E75B5" w:rsidRPr="00A325F0" w:rsidRDefault="006B386F" w:rsidP="00296572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Architectural Control Committe</w:t>
      </w:r>
      <w:r w:rsidR="001C37A0">
        <w:rPr>
          <w:b/>
          <w:bCs/>
          <w:sz w:val="18"/>
          <w:szCs w:val="18"/>
        </w:rPr>
        <w:t xml:space="preserve">e: </w:t>
      </w:r>
      <w:r w:rsidR="001C37A0" w:rsidRPr="001C37A0">
        <w:rPr>
          <w:sz w:val="18"/>
          <w:szCs w:val="18"/>
        </w:rPr>
        <w:t>G. Hines presented the following</w:t>
      </w:r>
      <w:r w:rsidR="00E6461A">
        <w:rPr>
          <w:sz w:val="18"/>
          <w:szCs w:val="18"/>
        </w:rPr>
        <w:t>,</w:t>
      </w:r>
      <w:r w:rsidR="001C37A0" w:rsidRPr="001C37A0">
        <w:rPr>
          <w:sz w:val="18"/>
          <w:szCs w:val="18"/>
        </w:rPr>
        <w:t xml:space="preserve"> and the ACC</w:t>
      </w:r>
      <w:r w:rsidR="00296572" w:rsidRPr="00A325F0">
        <w:rPr>
          <w:sz w:val="18"/>
          <w:szCs w:val="18"/>
        </w:rPr>
        <w:t xml:space="preserve"> </w:t>
      </w:r>
      <w:r w:rsidR="00A325F0">
        <w:rPr>
          <w:sz w:val="18"/>
          <w:szCs w:val="18"/>
        </w:rPr>
        <w:t>recommends approval</w:t>
      </w:r>
      <w:r w:rsidR="00E6461A">
        <w:rPr>
          <w:sz w:val="18"/>
          <w:szCs w:val="18"/>
        </w:rPr>
        <w:t xml:space="preserve"> of</w:t>
      </w:r>
      <w:r w:rsidR="00A325F0">
        <w:rPr>
          <w:sz w:val="18"/>
          <w:szCs w:val="18"/>
        </w:rPr>
        <w:t>:</w:t>
      </w:r>
    </w:p>
    <w:p w14:paraId="51AE95DB" w14:textId="7EC0A296" w:rsidR="00296572" w:rsidRPr="00A325F0" w:rsidRDefault="008424AC" w:rsidP="00296572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Request to add metal carport at 2726 Fairview. </w:t>
      </w:r>
      <w:r w:rsidR="00296572" w:rsidRPr="00A325F0">
        <w:rPr>
          <w:sz w:val="18"/>
          <w:szCs w:val="18"/>
        </w:rPr>
        <w:t>No variances and $50</w:t>
      </w:r>
      <w:r w:rsidR="004A4F00" w:rsidRPr="00A325F0">
        <w:rPr>
          <w:sz w:val="18"/>
          <w:szCs w:val="18"/>
        </w:rPr>
        <w:t xml:space="preserve"> building</w:t>
      </w:r>
      <w:r w:rsidR="00296572" w:rsidRPr="00A325F0">
        <w:rPr>
          <w:sz w:val="18"/>
          <w:szCs w:val="18"/>
        </w:rPr>
        <w:t xml:space="preserve"> permit paid.  Recommend approval.</w:t>
      </w:r>
    </w:p>
    <w:p w14:paraId="6F74D50B" w14:textId="02955868" w:rsidR="00296572" w:rsidRPr="00A325F0" w:rsidRDefault="00D26752" w:rsidP="00296572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Received final septic permit for addition at 3188 Rustler. </w:t>
      </w:r>
      <w:r w:rsidR="00296572" w:rsidRPr="00A325F0">
        <w:rPr>
          <w:sz w:val="18"/>
          <w:szCs w:val="18"/>
        </w:rPr>
        <w:t>P</w:t>
      </w:r>
      <w:r>
        <w:rPr>
          <w:sz w:val="18"/>
          <w:szCs w:val="18"/>
        </w:rPr>
        <w:t>ayment</w:t>
      </w:r>
      <w:r w:rsidR="00296572" w:rsidRPr="00A325F0">
        <w:rPr>
          <w:sz w:val="18"/>
          <w:szCs w:val="18"/>
        </w:rPr>
        <w:t xml:space="preserve"> received.  Recommend approval</w:t>
      </w:r>
      <w:r>
        <w:rPr>
          <w:sz w:val="18"/>
          <w:szCs w:val="18"/>
        </w:rPr>
        <w:t>.</w:t>
      </w:r>
    </w:p>
    <w:p w14:paraId="57789434" w14:textId="77777777" w:rsidR="00EA3E5F" w:rsidRDefault="00296572" w:rsidP="00EA3E5F">
      <w:pPr>
        <w:pStyle w:val="ListParagraph"/>
        <w:numPr>
          <w:ilvl w:val="0"/>
          <w:numId w:val="19"/>
        </w:numPr>
        <w:rPr>
          <w:sz w:val="18"/>
          <w:szCs w:val="18"/>
        </w:rPr>
      </w:pPr>
      <w:proofErr w:type="gramStart"/>
      <w:r w:rsidRPr="00EA3E5F">
        <w:rPr>
          <w:sz w:val="18"/>
          <w:szCs w:val="18"/>
        </w:rPr>
        <w:t>New</w:t>
      </w:r>
      <w:proofErr w:type="gramEnd"/>
      <w:r w:rsidRPr="00EA3E5F">
        <w:rPr>
          <w:sz w:val="18"/>
          <w:szCs w:val="18"/>
        </w:rPr>
        <w:t xml:space="preserve"> build at </w:t>
      </w:r>
      <w:r w:rsidRPr="00EA3E5F">
        <w:rPr>
          <w:sz w:val="18"/>
          <w:szCs w:val="18"/>
          <w:u w:val="single"/>
        </w:rPr>
        <w:t>444 Lake Forest</w:t>
      </w:r>
      <w:r w:rsidR="00F15371" w:rsidRPr="00EA3E5F">
        <w:rPr>
          <w:sz w:val="18"/>
          <w:szCs w:val="18"/>
        </w:rPr>
        <w:t xml:space="preserve"> still waiting on </w:t>
      </w:r>
      <w:r w:rsidRPr="00EA3E5F">
        <w:rPr>
          <w:sz w:val="18"/>
          <w:szCs w:val="18"/>
        </w:rPr>
        <w:t xml:space="preserve">septic </w:t>
      </w:r>
      <w:r w:rsidR="00F15371" w:rsidRPr="00EA3E5F">
        <w:rPr>
          <w:sz w:val="18"/>
          <w:szCs w:val="18"/>
        </w:rPr>
        <w:t xml:space="preserve">permit but </w:t>
      </w:r>
      <w:r w:rsidR="00EA3E5F" w:rsidRPr="00EA3E5F">
        <w:rPr>
          <w:sz w:val="18"/>
          <w:szCs w:val="18"/>
        </w:rPr>
        <w:t xml:space="preserve">approved conditioned on that alone. </w:t>
      </w:r>
    </w:p>
    <w:p w14:paraId="6988CAB5" w14:textId="27378207" w:rsidR="000A20FC" w:rsidRDefault="000A20FC" w:rsidP="00EA3E5F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1295 </w:t>
      </w:r>
      <w:proofErr w:type="spellStart"/>
      <w:r>
        <w:rPr>
          <w:sz w:val="18"/>
          <w:szCs w:val="18"/>
        </w:rPr>
        <w:t>Bonnyview</w:t>
      </w:r>
      <w:proofErr w:type="spellEnd"/>
      <w:r>
        <w:rPr>
          <w:sz w:val="18"/>
          <w:szCs w:val="18"/>
        </w:rPr>
        <w:t xml:space="preserve"> was approved with final payment received.</w:t>
      </w:r>
    </w:p>
    <w:p w14:paraId="41BE8E14" w14:textId="280AD128" w:rsidR="000A20FC" w:rsidRDefault="001A1164" w:rsidP="00EA3E5F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1475 </w:t>
      </w:r>
      <w:proofErr w:type="spellStart"/>
      <w:r>
        <w:rPr>
          <w:sz w:val="18"/>
          <w:szCs w:val="18"/>
        </w:rPr>
        <w:t>Bonnyview</w:t>
      </w:r>
      <w:proofErr w:type="spellEnd"/>
      <w:r>
        <w:rPr>
          <w:sz w:val="18"/>
          <w:szCs w:val="18"/>
        </w:rPr>
        <w:t xml:space="preserve"> new build request reviewed and recommend approval pending verification of payment received. </w:t>
      </w:r>
    </w:p>
    <w:p w14:paraId="5FF88D13" w14:textId="2C5EA5B6" w:rsidR="00D15FDE" w:rsidRDefault="00D15FDE" w:rsidP="00EA3E5F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1722 </w:t>
      </w:r>
      <w:r w:rsidR="00D41492">
        <w:rPr>
          <w:sz w:val="18"/>
          <w:szCs w:val="18"/>
        </w:rPr>
        <w:t xml:space="preserve">Hillcrest Forest </w:t>
      </w:r>
      <w:r w:rsidR="00080B82">
        <w:rPr>
          <w:sz w:val="18"/>
          <w:szCs w:val="18"/>
        </w:rPr>
        <w:t xml:space="preserve">lot consolidation request to combine two lots.  Recommend approval.  </w:t>
      </w:r>
    </w:p>
    <w:p w14:paraId="5625553D" w14:textId="77777777" w:rsidR="001F5FCE" w:rsidRDefault="001F5FCE" w:rsidP="001F5FCE">
      <w:pPr>
        <w:pStyle w:val="ListParagraph"/>
        <w:rPr>
          <w:sz w:val="18"/>
          <w:szCs w:val="18"/>
        </w:rPr>
      </w:pPr>
    </w:p>
    <w:p w14:paraId="33563907" w14:textId="12BC28DE" w:rsidR="004A4F00" w:rsidRPr="00214234" w:rsidRDefault="004A4F00" w:rsidP="00214234">
      <w:pPr>
        <w:rPr>
          <w:b/>
          <w:bCs/>
          <w:sz w:val="18"/>
          <w:szCs w:val="18"/>
        </w:rPr>
      </w:pPr>
      <w:r w:rsidRPr="00214234">
        <w:rPr>
          <w:b/>
          <w:bCs/>
          <w:sz w:val="18"/>
          <w:szCs w:val="18"/>
        </w:rPr>
        <w:t xml:space="preserve">The Board concurs </w:t>
      </w:r>
      <w:r w:rsidR="00F847C7" w:rsidRPr="00214234">
        <w:rPr>
          <w:b/>
          <w:bCs/>
          <w:sz w:val="18"/>
          <w:szCs w:val="18"/>
        </w:rPr>
        <w:t xml:space="preserve">with ACC recommendation, </w:t>
      </w:r>
      <w:r w:rsidRPr="00214234">
        <w:rPr>
          <w:b/>
          <w:bCs/>
          <w:sz w:val="18"/>
          <w:szCs w:val="18"/>
        </w:rPr>
        <w:t>subject to required septic approvals and POA monies received.</w:t>
      </w:r>
    </w:p>
    <w:p w14:paraId="5B5DE9EA" w14:textId="32A308D3" w:rsidR="007410C3" w:rsidRPr="00A325F0" w:rsidRDefault="00AE53FF" w:rsidP="00507BB4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TREASURER:</w:t>
      </w:r>
      <w:r w:rsidR="00DE0FD2" w:rsidRPr="00A325F0">
        <w:rPr>
          <w:b/>
          <w:bCs/>
          <w:sz w:val="18"/>
          <w:szCs w:val="18"/>
        </w:rPr>
        <w:t xml:space="preserve">  </w:t>
      </w:r>
      <w:r w:rsidR="00552EC0" w:rsidRPr="00A325F0">
        <w:rPr>
          <w:b/>
          <w:bCs/>
          <w:sz w:val="18"/>
          <w:szCs w:val="18"/>
        </w:rPr>
        <w:t xml:space="preserve"> </w:t>
      </w:r>
      <w:r w:rsidR="00296572" w:rsidRPr="00A325F0">
        <w:rPr>
          <w:sz w:val="18"/>
          <w:szCs w:val="18"/>
        </w:rPr>
        <w:t>M</w:t>
      </w:r>
      <w:r w:rsidR="000C5CF5">
        <w:rPr>
          <w:sz w:val="18"/>
          <w:szCs w:val="18"/>
        </w:rPr>
        <w:t>elissa</w:t>
      </w:r>
      <w:r w:rsidR="00296572" w:rsidRPr="00A325F0">
        <w:rPr>
          <w:sz w:val="18"/>
          <w:szCs w:val="18"/>
        </w:rPr>
        <w:t xml:space="preserve"> </w:t>
      </w:r>
      <w:r w:rsidR="00BB758C" w:rsidRPr="00A325F0">
        <w:rPr>
          <w:sz w:val="18"/>
          <w:szCs w:val="18"/>
        </w:rPr>
        <w:t>reviewed the highlights of financial reports and aged accounts</w:t>
      </w:r>
      <w:r w:rsidR="00843AF6">
        <w:rPr>
          <w:sz w:val="18"/>
          <w:szCs w:val="18"/>
        </w:rPr>
        <w:t xml:space="preserve">.  No new large expenses and accounts total roughly $121K </w:t>
      </w:r>
      <w:r w:rsidR="00AE5470">
        <w:rPr>
          <w:sz w:val="18"/>
          <w:szCs w:val="18"/>
        </w:rPr>
        <w:t>combined Receivables</w:t>
      </w:r>
      <w:r w:rsidR="00843AF6">
        <w:rPr>
          <w:sz w:val="18"/>
          <w:szCs w:val="18"/>
        </w:rPr>
        <w:t xml:space="preserve"> </w:t>
      </w:r>
      <w:r w:rsidR="0040470F">
        <w:rPr>
          <w:sz w:val="18"/>
          <w:szCs w:val="18"/>
        </w:rPr>
        <w:t xml:space="preserve">are currently at $37K with $21K less than 1 year, </w:t>
      </w:r>
      <w:r w:rsidR="00AE5470">
        <w:rPr>
          <w:sz w:val="18"/>
          <w:szCs w:val="18"/>
        </w:rPr>
        <w:t xml:space="preserve">$7K less than 2 years, $5K less than 3 years and $4K over 4 years.  Melissa is working on sending out past due invoices/statements. </w:t>
      </w:r>
      <w:r w:rsidR="004A4F00" w:rsidRPr="00A325F0">
        <w:rPr>
          <w:sz w:val="18"/>
          <w:szCs w:val="18"/>
        </w:rPr>
        <w:t xml:space="preserve"> </w:t>
      </w:r>
    </w:p>
    <w:p w14:paraId="002E9511" w14:textId="52CC280E" w:rsidR="00113F3B" w:rsidRPr="00A325F0" w:rsidRDefault="00AE53FF" w:rsidP="00FE0B96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C</w:t>
      </w:r>
      <w:r w:rsidR="005A1731" w:rsidRPr="00A325F0">
        <w:rPr>
          <w:b/>
          <w:bCs/>
          <w:sz w:val="18"/>
          <w:szCs w:val="18"/>
        </w:rPr>
        <w:t>LUBHOUSE REPORT</w:t>
      </w:r>
      <w:r w:rsidR="003C6459" w:rsidRPr="00A325F0">
        <w:rPr>
          <w:sz w:val="18"/>
          <w:szCs w:val="18"/>
        </w:rPr>
        <w:t xml:space="preserve">: </w:t>
      </w:r>
      <w:r w:rsidR="001613F9" w:rsidRPr="00A325F0">
        <w:rPr>
          <w:sz w:val="18"/>
          <w:szCs w:val="18"/>
        </w:rPr>
        <w:t xml:space="preserve"> </w:t>
      </w:r>
      <w:r w:rsidR="00ED7C04" w:rsidRPr="00A325F0">
        <w:rPr>
          <w:sz w:val="18"/>
          <w:szCs w:val="18"/>
        </w:rPr>
        <w:t>M</w:t>
      </w:r>
      <w:r w:rsidR="006F011C">
        <w:rPr>
          <w:sz w:val="18"/>
          <w:szCs w:val="18"/>
        </w:rPr>
        <w:t xml:space="preserve">onica reported that Mary shared there were no pending clubhouse reservations at the time.  </w:t>
      </w:r>
    </w:p>
    <w:p w14:paraId="2C6A8DC8" w14:textId="77777777" w:rsidR="00113F3B" w:rsidRPr="00A325F0" w:rsidRDefault="009F2FEE" w:rsidP="001637F4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NEW</w:t>
      </w:r>
      <w:r w:rsidR="00090DD0" w:rsidRPr="00A325F0">
        <w:rPr>
          <w:b/>
          <w:bCs/>
          <w:sz w:val="18"/>
          <w:szCs w:val="18"/>
        </w:rPr>
        <w:t xml:space="preserve"> BUSINESS</w:t>
      </w:r>
      <w:r w:rsidR="00670D3B" w:rsidRPr="00A325F0">
        <w:rPr>
          <w:b/>
          <w:bCs/>
          <w:sz w:val="18"/>
          <w:szCs w:val="18"/>
        </w:rPr>
        <w:t xml:space="preserve">: </w:t>
      </w:r>
      <w:r w:rsidR="00113F3B" w:rsidRPr="00A325F0">
        <w:rPr>
          <w:b/>
          <w:bCs/>
          <w:sz w:val="18"/>
          <w:szCs w:val="18"/>
        </w:rPr>
        <w:t xml:space="preserve"> </w:t>
      </w:r>
    </w:p>
    <w:p w14:paraId="79CBF871" w14:textId="0717C785" w:rsidR="00ED7C04" w:rsidRPr="00A325F0" w:rsidRDefault="002C32C4" w:rsidP="00ED7C04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Gary mentioned that he had added a statement regarding the County Permits Requirement for any improvements that go into their easement (called PIPROW Permits) and would make sure to </w:t>
      </w:r>
      <w:proofErr w:type="gramStart"/>
      <w:r>
        <w:rPr>
          <w:sz w:val="18"/>
          <w:szCs w:val="18"/>
        </w:rPr>
        <w:t>mention</w:t>
      </w:r>
      <w:proofErr w:type="gramEnd"/>
      <w:r>
        <w:rPr>
          <w:sz w:val="18"/>
          <w:szCs w:val="18"/>
        </w:rPr>
        <w:t xml:space="preserve"> in all communications. </w:t>
      </w:r>
    </w:p>
    <w:p w14:paraId="4D403E88" w14:textId="3EB0CA51" w:rsidR="00ED7C04" w:rsidRPr="00A325F0" w:rsidRDefault="002D35F9" w:rsidP="00ED7C04">
      <w:pPr>
        <w:pStyle w:val="ListParagraph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Melissa asked if we wanted to have another </w:t>
      </w:r>
      <w:r w:rsidR="00E17DCF">
        <w:rPr>
          <w:sz w:val="18"/>
          <w:szCs w:val="18"/>
        </w:rPr>
        <w:t xml:space="preserve">Holiday Party this year since last year’s was so well attended.  After an open discussion including members present, it was decided that we would like to have a </w:t>
      </w:r>
      <w:proofErr w:type="gramStart"/>
      <w:r w:rsidR="00E17DCF">
        <w:rPr>
          <w:sz w:val="18"/>
          <w:szCs w:val="18"/>
        </w:rPr>
        <w:t>Pot Luck</w:t>
      </w:r>
      <w:proofErr w:type="gramEnd"/>
      <w:r w:rsidR="00E17DCF">
        <w:rPr>
          <w:sz w:val="18"/>
          <w:szCs w:val="18"/>
        </w:rPr>
        <w:t xml:space="preserve"> </w:t>
      </w:r>
      <w:r w:rsidR="000C5578">
        <w:rPr>
          <w:sz w:val="18"/>
          <w:szCs w:val="18"/>
        </w:rPr>
        <w:t>“New Year” party after the beginning of the year and possibly do a Bonfire and raffle.  Amy volunteered to hea</w:t>
      </w:r>
      <w:r w:rsidR="002E7B56">
        <w:rPr>
          <w:sz w:val="18"/>
          <w:szCs w:val="18"/>
        </w:rPr>
        <w:t>d up the effort and send additional ideas</w:t>
      </w:r>
      <w:r w:rsidR="00AD3FDB">
        <w:rPr>
          <w:sz w:val="18"/>
          <w:szCs w:val="18"/>
        </w:rPr>
        <w:t xml:space="preserve">.  We agreed to spend up to $500 for drinks, raffle items, </w:t>
      </w:r>
      <w:proofErr w:type="gramStart"/>
      <w:r w:rsidR="00AD3FDB">
        <w:rPr>
          <w:sz w:val="18"/>
          <w:szCs w:val="18"/>
        </w:rPr>
        <w:t>etc.</w:t>
      </w:r>
      <w:r w:rsidR="00BE7EB6">
        <w:rPr>
          <w:sz w:val="18"/>
          <w:szCs w:val="18"/>
        </w:rPr>
        <w:t>.</w:t>
      </w:r>
      <w:proofErr w:type="gramEnd"/>
      <w:r w:rsidR="00BE7EB6">
        <w:rPr>
          <w:sz w:val="18"/>
          <w:szCs w:val="18"/>
        </w:rPr>
        <w:t xml:space="preserve"> </w:t>
      </w:r>
    </w:p>
    <w:p w14:paraId="7DE50CA0" w14:textId="1F337F50" w:rsidR="001637F4" w:rsidRPr="00A325F0" w:rsidRDefault="001637F4" w:rsidP="001637F4">
      <w:pPr>
        <w:rPr>
          <w:b/>
          <w:bCs/>
          <w:sz w:val="18"/>
          <w:szCs w:val="18"/>
        </w:rPr>
      </w:pPr>
      <w:r w:rsidRPr="00A325F0">
        <w:rPr>
          <w:b/>
          <w:bCs/>
          <w:sz w:val="18"/>
          <w:szCs w:val="18"/>
        </w:rPr>
        <w:t>O</w:t>
      </w:r>
      <w:r w:rsidR="006531DD" w:rsidRPr="00A325F0">
        <w:rPr>
          <w:b/>
          <w:bCs/>
          <w:sz w:val="18"/>
          <w:szCs w:val="18"/>
        </w:rPr>
        <w:t>LD BUSINESS</w:t>
      </w:r>
      <w:r w:rsidRPr="00A325F0">
        <w:rPr>
          <w:b/>
          <w:bCs/>
          <w:sz w:val="18"/>
          <w:szCs w:val="18"/>
        </w:rPr>
        <w:t xml:space="preserve">: </w:t>
      </w:r>
    </w:p>
    <w:p w14:paraId="54739DE0" w14:textId="31D6353A" w:rsidR="00AE3C60" w:rsidRPr="00A325F0" w:rsidRDefault="00AE3C60" w:rsidP="00AE3C60">
      <w:pPr>
        <w:rPr>
          <w:sz w:val="18"/>
          <w:szCs w:val="18"/>
        </w:rPr>
      </w:pPr>
      <w:r w:rsidRPr="00A325F0">
        <w:rPr>
          <w:sz w:val="18"/>
          <w:szCs w:val="18"/>
          <w:u w:val="single"/>
        </w:rPr>
        <w:t>FALL CLEANUP:</w:t>
      </w:r>
      <w:r w:rsidRPr="00A325F0">
        <w:rPr>
          <w:sz w:val="18"/>
          <w:szCs w:val="18"/>
        </w:rPr>
        <w:t xml:space="preserve"> The workday is set for November 2</w:t>
      </w:r>
      <w:r w:rsidRPr="00A325F0">
        <w:rPr>
          <w:sz w:val="18"/>
          <w:szCs w:val="18"/>
          <w:vertAlign w:val="superscript"/>
        </w:rPr>
        <w:t>nd</w:t>
      </w:r>
      <w:r w:rsidRPr="00A325F0">
        <w:rPr>
          <w:sz w:val="18"/>
          <w:szCs w:val="18"/>
        </w:rPr>
        <w:t xml:space="preserve">.  </w:t>
      </w:r>
      <w:r w:rsidR="00121CDB" w:rsidRPr="00A325F0">
        <w:rPr>
          <w:sz w:val="18"/>
          <w:szCs w:val="18"/>
        </w:rPr>
        <w:t xml:space="preserve">The </w:t>
      </w:r>
      <w:r w:rsidR="00BE7EB6">
        <w:rPr>
          <w:sz w:val="18"/>
          <w:szCs w:val="18"/>
        </w:rPr>
        <w:t>d</w:t>
      </w:r>
      <w:r w:rsidR="00121CDB" w:rsidRPr="00A325F0">
        <w:rPr>
          <w:sz w:val="18"/>
          <w:szCs w:val="18"/>
        </w:rPr>
        <w:t xml:space="preserve">umpster </w:t>
      </w:r>
      <w:r w:rsidR="00BE7EB6">
        <w:rPr>
          <w:sz w:val="18"/>
          <w:szCs w:val="18"/>
        </w:rPr>
        <w:t xml:space="preserve">will arrive Friday afternoon and be picked up Monday morning.  We agree to </w:t>
      </w:r>
      <w:r w:rsidR="00521B4D">
        <w:rPr>
          <w:sz w:val="18"/>
          <w:szCs w:val="18"/>
        </w:rPr>
        <w:t xml:space="preserve">have volunteers monitor the dumpster and </w:t>
      </w:r>
      <w:proofErr w:type="gramStart"/>
      <w:r w:rsidR="00521B4D">
        <w:rPr>
          <w:sz w:val="18"/>
          <w:szCs w:val="18"/>
        </w:rPr>
        <w:t>started</w:t>
      </w:r>
      <w:proofErr w:type="gramEnd"/>
      <w:r w:rsidR="00521B4D">
        <w:rPr>
          <w:sz w:val="18"/>
          <w:szCs w:val="18"/>
        </w:rPr>
        <w:t xml:space="preserve"> a </w:t>
      </w:r>
      <w:proofErr w:type="gramStart"/>
      <w:r w:rsidR="00521B4D">
        <w:rPr>
          <w:sz w:val="18"/>
          <w:szCs w:val="18"/>
        </w:rPr>
        <w:t>sign up</w:t>
      </w:r>
      <w:proofErr w:type="gramEnd"/>
      <w:r w:rsidR="00521B4D">
        <w:rPr>
          <w:sz w:val="18"/>
          <w:szCs w:val="18"/>
        </w:rPr>
        <w:t xml:space="preserve"> sheet.  We already have most slots covered</w:t>
      </w:r>
      <w:r w:rsidR="001D5FE3">
        <w:rPr>
          <w:sz w:val="18"/>
          <w:szCs w:val="18"/>
        </w:rPr>
        <w:t xml:space="preserve"> and will post a list of non-</w:t>
      </w:r>
      <w:proofErr w:type="spellStart"/>
      <w:r w:rsidR="001D5FE3">
        <w:rPr>
          <w:sz w:val="18"/>
          <w:szCs w:val="18"/>
        </w:rPr>
        <w:t>allowables</w:t>
      </w:r>
      <w:proofErr w:type="spellEnd"/>
      <w:r w:rsidR="001D5FE3">
        <w:rPr>
          <w:sz w:val="18"/>
          <w:szCs w:val="18"/>
        </w:rPr>
        <w:t xml:space="preserve"> online and at dumpster. </w:t>
      </w:r>
    </w:p>
    <w:p w14:paraId="50406058" w14:textId="0B555029" w:rsidR="00F014DB" w:rsidRPr="00A325F0" w:rsidRDefault="00F014DB" w:rsidP="00AE3C60">
      <w:pPr>
        <w:rPr>
          <w:sz w:val="18"/>
          <w:szCs w:val="18"/>
        </w:rPr>
      </w:pPr>
      <w:r w:rsidRPr="00A325F0">
        <w:rPr>
          <w:sz w:val="18"/>
          <w:szCs w:val="18"/>
          <w:u w:val="single"/>
        </w:rPr>
        <w:t>FENCE PROJECT UPDATE</w:t>
      </w:r>
      <w:r w:rsidRPr="00A325F0">
        <w:rPr>
          <w:sz w:val="18"/>
          <w:szCs w:val="18"/>
        </w:rPr>
        <w:t xml:space="preserve">:  </w:t>
      </w:r>
      <w:r w:rsidR="009E0A8D">
        <w:rPr>
          <w:sz w:val="18"/>
          <w:szCs w:val="18"/>
        </w:rPr>
        <w:t xml:space="preserve">Per previous discussions, some rocks have been placed but not enough to cover the entire area.  We are still planning to install </w:t>
      </w:r>
      <w:r w:rsidR="00AE5061">
        <w:rPr>
          <w:sz w:val="18"/>
          <w:szCs w:val="18"/>
        </w:rPr>
        <w:t>a barrier fence and will get updated bids for fence materials and labor as we get closer to spring. We hope to have this project compl</w:t>
      </w:r>
      <w:r w:rsidR="0071160A">
        <w:rPr>
          <w:sz w:val="18"/>
          <w:szCs w:val="18"/>
        </w:rPr>
        <w:t xml:space="preserve">eted this spring.  </w:t>
      </w:r>
    </w:p>
    <w:p w14:paraId="49BFB58B" w14:textId="39322DB9" w:rsidR="00F847C7" w:rsidRDefault="001637F4" w:rsidP="00E22734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M</w:t>
      </w:r>
      <w:r w:rsidR="00285E39" w:rsidRPr="00A325F0">
        <w:rPr>
          <w:b/>
          <w:bCs/>
          <w:sz w:val="18"/>
          <w:szCs w:val="18"/>
        </w:rPr>
        <w:t>EMBER FORUM</w:t>
      </w:r>
      <w:r w:rsidRPr="00A325F0">
        <w:rPr>
          <w:b/>
          <w:bCs/>
          <w:sz w:val="18"/>
          <w:szCs w:val="18"/>
        </w:rPr>
        <w:t>:</w:t>
      </w:r>
      <w:r w:rsidR="006531DD" w:rsidRPr="00A325F0">
        <w:rPr>
          <w:sz w:val="18"/>
          <w:szCs w:val="18"/>
        </w:rPr>
        <w:t xml:space="preserve">  </w:t>
      </w:r>
      <w:r w:rsidR="001D5FE3">
        <w:rPr>
          <w:sz w:val="18"/>
          <w:szCs w:val="18"/>
        </w:rPr>
        <w:t>No additional comments</w:t>
      </w:r>
    </w:p>
    <w:p w14:paraId="3F3E660B" w14:textId="71D0952A" w:rsidR="007E0D6F" w:rsidRPr="00A325F0" w:rsidRDefault="001637F4" w:rsidP="00E22734">
      <w:pPr>
        <w:rPr>
          <w:sz w:val="18"/>
          <w:szCs w:val="18"/>
        </w:rPr>
      </w:pPr>
      <w:r w:rsidRPr="00A325F0">
        <w:rPr>
          <w:b/>
          <w:bCs/>
          <w:sz w:val="18"/>
          <w:szCs w:val="18"/>
        </w:rPr>
        <w:t>A</w:t>
      </w:r>
      <w:r w:rsidR="00285E39" w:rsidRPr="00A325F0">
        <w:rPr>
          <w:b/>
          <w:bCs/>
          <w:sz w:val="18"/>
          <w:szCs w:val="18"/>
        </w:rPr>
        <w:t>DJOURNED</w:t>
      </w:r>
      <w:r w:rsidRPr="00A325F0">
        <w:rPr>
          <w:b/>
          <w:bCs/>
          <w:sz w:val="18"/>
          <w:szCs w:val="18"/>
        </w:rPr>
        <w:t>:</w:t>
      </w:r>
      <w:r w:rsidR="001C5FA5" w:rsidRPr="00A325F0">
        <w:rPr>
          <w:sz w:val="18"/>
          <w:szCs w:val="18"/>
        </w:rPr>
        <w:t xml:space="preserve"> There being no further business, the meeting was adjourned at </w:t>
      </w:r>
      <w:r w:rsidR="001D5FE3">
        <w:rPr>
          <w:sz w:val="18"/>
          <w:szCs w:val="18"/>
        </w:rPr>
        <w:t>7:41</w:t>
      </w:r>
      <w:r w:rsidR="001F5FCE">
        <w:rPr>
          <w:sz w:val="18"/>
          <w:szCs w:val="18"/>
        </w:rPr>
        <w:t>PM</w:t>
      </w:r>
      <w:r w:rsidR="00F014DB" w:rsidRPr="00A325F0">
        <w:rPr>
          <w:sz w:val="18"/>
          <w:szCs w:val="18"/>
        </w:rPr>
        <w:t>.</w:t>
      </w:r>
    </w:p>
    <w:sectPr w:rsidR="007E0D6F" w:rsidRPr="00A32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760A" w14:textId="77777777" w:rsidR="00A6513A" w:rsidRDefault="00A6513A" w:rsidP="009B5084">
      <w:pPr>
        <w:spacing w:after="0" w:line="240" w:lineRule="auto"/>
      </w:pPr>
      <w:r>
        <w:separator/>
      </w:r>
    </w:p>
  </w:endnote>
  <w:endnote w:type="continuationSeparator" w:id="0">
    <w:p w14:paraId="192C26CD" w14:textId="77777777" w:rsidR="00A6513A" w:rsidRDefault="00A6513A" w:rsidP="009B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D9FF" w14:textId="77777777" w:rsidR="00A6513A" w:rsidRDefault="00A6513A" w:rsidP="009B5084">
      <w:pPr>
        <w:spacing w:after="0" w:line="240" w:lineRule="auto"/>
      </w:pPr>
      <w:r>
        <w:separator/>
      </w:r>
    </w:p>
  </w:footnote>
  <w:footnote w:type="continuationSeparator" w:id="0">
    <w:p w14:paraId="167A42C6" w14:textId="77777777" w:rsidR="00A6513A" w:rsidRDefault="00A6513A" w:rsidP="009B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B83"/>
    <w:multiLevelType w:val="hybridMultilevel"/>
    <w:tmpl w:val="2602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492"/>
    <w:multiLevelType w:val="hybridMultilevel"/>
    <w:tmpl w:val="F3EAD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3C37"/>
    <w:multiLevelType w:val="hybridMultilevel"/>
    <w:tmpl w:val="9394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F1E0E"/>
    <w:multiLevelType w:val="hybridMultilevel"/>
    <w:tmpl w:val="52A263D8"/>
    <w:lvl w:ilvl="0" w:tplc="69847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C49"/>
    <w:multiLevelType w:val="hybridMultilevel"/>
    <w:tmpl w:val="A9304258"/>
    <w:lvl w:ilvl="0" w:tplc="69847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628A9"/>
    <w:multiLevelType w:val="hybridMultilevel"/>
    <w:tmpl w:val="4910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75F41"/>
    <w:multiLevelType w:val="hybridMultilevel"/>
    <w:tmpl w:val="F5208332"/>
    <w:lvl w:ilvl="0" w:tplc="4FCEF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65BAB"/>
    <w:multiLevelType w:val="hybridMultilevel"/>
    <w:tmpl w:val="15C0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C13B6"/>
    <w:multiLevelType w:val="hybridMultilevel"/>
    <w:tmpl w:val="D4B8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3236"/>
    <w:multiLevelType w:val="hybridMultilevel"/>
    <w:tmpl w:val="1916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2A"/>
    <w:multiLevelType w:val="hybridMultilevel"/>
    <w:tmpl w:val="5E36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3E12"/>
    <w:multiLevelType w:val="hybridMultilevel"/>
    <w:tmpl w:val="53CAE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F327E"/>
    <w:multiLevelType w:val="hybridMultilevel"/>
    <w:tmpl w:val="9DAE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D7AEE"/>
    <w:multiLevelType w:val="hybridMultilevel"/>
    <w:tmpl w:val="4DD4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10716"/>
    <w:multiLevelType w:val="hybridMultilevel"/>
    <w:tmpl w:val="EF5E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27141"/>
    <w:multiLevelType w:val="hybridMultilevel"/>
    <w:tmpl w:val="E5602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32BFE"/>
    <w:multiLevelType w:val="hybridMultilevel"/>
    <w:tmpl w:val="52FC1D06"/>
    <w:lvl w:ilvl="0" w:tplc="EBD87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B3100"/>
    <w:multiLevelType w:val="hybridMultilevel"/>
    <w:tmpl w:val="C08E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94926"/>
    <w:multiLevelType w:val="hybridMultilevel"/>
    <w:tmpl w:val="CFA6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506EE"/>
    <w:multiLevelType w:val="hybridMultilevel"/>
    <w:tmpl w:val="DC565084"/>
    <w:lvl w:ilvl="0" w:tplc="4FCEF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2415">
    <w:abstractNumId w:val="7"/>
  </w:num>
  <w:num w:numId="2" w16cid:durableId="1438715380">
    <w:abstractNumId w:val="15"/>
  </w:num>
  <w:num w:numId="3" w16cid:durableId="1986159717">
    <w:abstractNumId w:val="9"/>
  </w:num>
  <w:num w:numId="4" w16cid:durableId="1423915318">
    <w:abstractNumId w:val="1"/>
  </w:num>
  <w:num w:numId="5" w16cid:durableId="2043164803">
    <w:abstractNumId w:val="8"/>
  </w:num>
  <w:num w:numId="6" w16cid:durableId="963462798">
    <w:abstractNumId w:val="14"/>
  </w:num>
  <w:num w:numId="7" w16cid:durableId="1578395439">
    <w:abstractNumId w:val="11"/>
  </w:num>
  <w:num w:numId="8" w16cid:durableId="1676153482">
    <w:abstractNumId w:val="17"/>
  </w:num>
  <w:num w:numId="9" w16cid:durableId="898828327">
    <w:abstractNumId w:val="16"/>
  </w:num>
  <w:num w:numId="10" w16cid:durableId="1433627923">
    <w:abstractNumId w:val="4"/>
  </w:num>
  <w:num w:numId="11" w16cid:durableId="398093930">
    <w:abstractNumId w:val="3"/>
  </w:num>
  <w:num w:numId="12" w16cid:durableId="1194612433">
    <w:abstractNumId w:val="10"/>
  </w:num>
  <w:num w:numId="13" w16cid:durableId="1577089181">
    <w:abstractNumId w:val="13"/>
  </w:num>
  <w:num w:numId="14" w16cid:durableId="2006587607">
    <w:abstractNumId w:val="19"/>
  </w:num>
  <w:num w:numId="15" w16cid:durableId="245848948">
    <w:abstractNumId w:val="6"/>
  </w:num>
  <w:num w:numId="16" w16cid:durableId="1943565062">
    <w:abstractNumId w:val="2"/>
  </w:num>
  <w:num w:numId="17" w16cid:durableId="159393774">
    <w:abstractNumId w:val="0"/>
  </w:num>
  <w:num w:numId="18" w16cid:durableId="81877535">
    <w:abstractNumId w:val="5"/>
  </w:num>
  <w:num w:numId="19" w16cid:durableId="452360345">
    <w:abstractNumId w:val="12"/>
  </w:num>
  <w:num w:numId="20" w16cid:durableId="1284656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F"/>
    <w:rsid w:val="000071E6"/>
    <w:rsid w:val="000111E6"/>
    <w:rsid w:val="0001516B"/>
    <w:rsid w:val="00015988"/>
    <w:rsid w:val="0003494C"/>
    <w:rsid w:val="00035649"/>
    <w:rsid w:val="000405CE"/>
    <w:rsid w:val="000421B4"/>
    <w:rsid w:val="00044317"/>
    <w:rsid w:val="00050766"/>
    <w:rsid w:val="000611CF"/>
    <w:rsid w:val="00066CCC"/>
    <w:rsid w:val="000740F2"/>
    <w:rsid w:val="00080B82"/>
    <w:rsid w:val="000814F2"/>
    <w:rsid w:val="000878CC"/>
    <w:rsid w:val="00090DD0"/>
    <w:rsid w:val="00096D04"/>
    <w:rsid w:val="000A20FC"/>
    <w:rsid w:val="000A5065"/>
    <w:rsid w:val="000B64C1"/>
    <w:rsid w:val="000C5578"/>
    <w:rsid w:val="000C5CF5"/>
    <w:rsid w:val="000C6FE5"/>
    <w:rsid w:val="000D045C"/>
    <w:rsid w:val="000D116C"/>
    <w:rsid w:val="000D185C"/>
    <w:rsid w:val="000D77A6"/>
    <w:rsid w:val="000E01DF"/>
    <w:rsid w:val="000E1706"/>
    <w:rsid w:val="000E58C2"/>
    <w:rsid w:val="000F2159"/>
    <w:rsid w:val="000F45ED"/>
    <w:rsid w:val="001033D3"/>
    <w:rsid w:val="001040D0"/>
    <w:rsid w:val="00113014"/>
    <w:rsid w:val="00113F3B"/>
    <w:rsid w:val="00116BD6"/>
    <w:rsid w:val="00121CDB"/>
    <w:rsid w:val="00123EFC"/>
    <w:rsid w:val="0014128E"/>
    <w:rsid w:val="001439F2"/>
    <w:rsid w:val="00151281"/>
    <w:rsid w:val="00154135"/>
    <w:rsid w:val="001613F9"/>
    <w:rsid w:val="00163551"/>
    <w:rsid w:val="001637F4"/>
    <w:rsid w:val="00165DAB"/>
    <w:rsid w:val="0016716F"/>
    <w:rsid w:val="00170D41"/>
    <w:rsid w:val="00170EA6"/>
    <w:rsid w:val="00174BFA"/>
    <w:rsid w:val="00191011"/>
    <w:rsid w:val="001947D3"/>
    <w:rsid w:val="001954C7"/>
    <w:rsid w:val="001A1164"/>
    <w:rsid w:val="001A12B9"/>
    <w:rsid w:val="001A704E"/>
    <w:rsid w:val="001B0CAE"/>
    <w:rsid w:val="001C130F"/>
    <w:rsid w:val="001C37A0"/>
    <w:rsid w:val="001C5FA5"/>
    <w:rsid w:val="001D15AB"/>
    <w:rsid w:val="001D4C7F"/>
    <w:rsid w:val="001D5FE3"/>
    <w:rsid w:val="001E3E26"/>
    <w:rsid w:val="001E56B4"/>
    <w:rsid w:val="001F078F"/>
    <w:rsid w:val="001F28A0"/>
    <w:rsid w:val="001F5FCE"/>
    <w:rsid w:val="002014BA"/>
    <w:rsid w:val="00214234"/>
    <w:rsid w:val="002160DB"/>
    <w:rsid w:val="00224607"/>
    <w:rsid w:val="002302E2"/>
    <w:rsid w:val="0023411F"/>
    <w:rsid w:val="00244BCA"/>
    <w:rsid w:val="0024574E"/>
    <w:rsid w:val="00250AB9"/>
    <w:rsid w:val="00252C24"/>
    <w:rsid w:val="00270F53"/>
    <w:rsid w:val="00273ACA"/>
    <w:rsid w:val="00277534"/>
    <w:rsid w:val="00285E39"/>
    <w:rsid w:val="002869D2"/>
    <w:rsid w:val="002919FA"/>
    <w:rsid w:val="00296572"/>
    <w:rsid w:val="002B1BBE"/>
    <w:rsid w:val="002C32C4"/>
    <w:rsid w:val="002C7FCF"/>
    <w:rsid w:val="002D35F9"/>
    <w:rsid w:val="002E15F5"/>
    <w:rsid w:val="002E4296"/>
    <w:rsid w:val="002E7B56"/>
    <w:rsid w:val="002E7BAC"/>
    <w:rsid w:val="002F6D19"/>
    <w:rsid w:val="003000FA"/>
    <w:rsid w:val="00320C4B"/>
    <w:rsid w:val="00331232"/>
    <w:rsid w:val="00347780"/>
    <w:rsid w:val="00353583"/>
    <w:rsid w:val="0037084E"/>
    <w:rsid w:val="00380EA9"/>
    <w:rsid w:val="0039435C"/>
    <w:rsid w:val="003A7A92"/>
    <w:rsid w:val="003B383E"/>
    <w:rsid w:val="003B51D0"/>
    <w:rsid w:val="003C114D"/>
    <w:rsid w:val="003C42E6"/>
    <w:rsid w:val="003C6459"/>
    <w:rsid w:val="003D116F"/>
    <w:rsid w:val="003D417A"/>
    <w:rsid w:val="003E067A"/>
    <w:rsid w:val="003E1904"/>
    <w:rsid w:val="003F0DE6"/>
    <w:rsid w:val="003F28CF"/>
    <w:rsid w:val="003F3ED9"/>
    <w:rsid w:val="003F58C6"/>
    <w:rsid w:val="003F7C2A"/>
    <w:rsid w:val="0040470F"/>
    <w:rsid w:val="004049E7"/>
    <w:rsid w:val="00414350"/>
    <w:rsid w:val="00422774"/>
    <w:rsid w:val="004322C4"/>
    <w:rsid w:val="00434D9B"/>
    <w:rsid w:val="00441976"/>
    <w:rsid w:val="00446494"/>
    <w:rsid w:val="00451972"/>
    <w:rsid w:val="00451A69"/>
    <w:rsid w:val="0045512E"/>
    <w:rsid w:val="00463164"/>
    <w:rsid w:val="00463A14"/>
    <w:rsid w:val="00466E0B"/>
    <w:rsid w:val="004A30EA"/>
    <w:rsid w:val="004A4F00"/>
    <w:rsid w:val="004A6432"/>
    <w:rsid w:val="004A6E1B"/>
    <w:rsid w:val="004B29B2"/>
    <w:rsid w:val="004B2F9C"/>
    <w:rsid w:val="004C7EED"/>
    <w:rsid w:val="004F7088"/>
    <w:rsid w:val="00507BB4"/>
    <w:rsid w:val="0051552C"/>
    <w:rsid w:val="00516590"/>
    <w:rsid w:val="00521B4D"/>
    <w:rsid w:val="00526641"/>
    <w:rsid w:val="00530EF1"/>
    <w:rsid w:val="00533B00"/>
    <w:rsid w:val="00534E8D"/>
    <w:rsid w:val="005356C3"/>
    <w:rsid w:val="00544F9D"/>
    <w:rsid w:val="00547F5F"/>
    <w:rsid w:val="00551B1B"/>
    <w:rsid w:val="00552EC0"/>
    <w:rsid w:val="00575CD9"/>
    <w:rsid w:val="00577889"/>
    <w:rsid w:val="00590677"/>
    <w:rsid w:val="00595F3D"/>
    <w:rsid w:val="005A1731"/>
    <w:rsid w:val="005A2430"/>
    <w:rsid w:val="005A3E81"/>
    <w:rsid w:val="005A71FD"/>
    <w:rsid w:val="005A7980"/>
    <w:rsid w:val="005B0AF7"/>
    <w:rsid w:val="005C1532"/>
    <w:rsid w:val="005C7FF4"/>
    <w:rsid w:val="005D79E0"/>
    <w:rsid w:val="005E04CB"/>
    <w:rsid w:val="005F0C90"/>
    <w:rsid w:val="005F1529"/>
    <w:rsid w:val="005F3BFE"/>
    <w:rsid w:val="00600D26"/>
    <w:rsid w:val="006167EA"/>
    <w:rsid w:val="00625B87"/>
    <w:rsid w:val="006277E0"/>
    <w:rsid w:val="00631345"/>
    <w:rsid w:val="00632506"/>
    <w:rsid w:val="00642C0D"/>
    <w:rsid w:val="006531DD"/>
    <w:rsid w:val="00660E24"/>
    <w:rsid w:val="00663E1A"/>
    <w:rsid w:val="00666084"/>
    <w:rsid w:val="00670D3B"/>
    <w:rsid w:val="0069511D"/>
    <w:rsid w:val="006A44A1"/>
    <w:rsid w:val="006A4D5F"/>
    <w:rsid w:val="006B386F"/>
    <w:rsid w:val="006B4415"/>
    <w:rsid w:val="006B611C"/>
    <w:rsid w:val="006C1256"/>
    <w:rsid w:val="006C4F8D"/>
    <w:rsid w:val="006D244E"/>
    <w:rsid w:val="006D4A3B"/>
    <w:rsid w:val="006D4F29"/>
    <w:rsid w:val="006E7104"/>
    <w:rsid w:val="006F011C"/>
    <w:rsid w:val="006F25E5"/>
    <w:rsid w:val="006F428B"/>
    <w:rsid w:val="0071160A"/>
    <w:rsid w:val="00713754"/>
    <w:rsid w:val="00713F7F"/>
    <w:rsid w:val="00715D2A"/>
    <w:rsid w:val="007375A3"/>
    <w:rsid w:val="007410C3"/>
    <w:rsid w:val="007458CE"/>
    <w:rsid w:val="00747830"/>
    <w:rsid w:val="00750C46"/>
    <w:rsid w:val="007516B2"/>
    <w:rsid w:val="007570AD"/>
    <w:rsid w:val="0076061A"/>
    <w:rsid w:val="00762CE8"/>
    <w:rsid w:val="007678F2"/>
    <w:rsid w:val="00777232"/>
    <w:rsid w:val="00777938"/>
    <w:rsid w:val="0078603B"/>
    <w:rsid w:val="00793D98"/>
    <w:rsid w:val="007A2D0E"/>
    <w:rsid w:val="007A3DE5"/>
    <w:rsid w:val="007A66F6"/>
    <w:rsid w:val="007A7EE2"/>
    <w:rsid w:val="007B1866"/>
    <w:rsid w:val="007C07C7"/>
    <w:rsid w:val="007D5B76"/>
    <w:rsid w:val="007E0D6F"/>
    <w:rsid w:val="007F52E0"/>
    <w:rsid w:val="007F599C"/>
    <w:rsid w:val="007F5D77"/>
    <w:rsid w:val="008000D3"/>
    <w:rsid w:val="00821700"/>
    <w:rsid w:val="008424AC"/>
    <w:rsid w:val="00843AF6"/>
    <w:rsid w:val="008461B8"/>
    <w:rsid w:val="008461BB"/>
    <w:rsid w:val="0085218D"/>
    <w:rsid w:val="00854A4B"/>
    <w:rsid w:val="00863EA1"/>
    <w:rsid w:val="008732E3"/>
    <w:rsid w:val="00877AD4"/>
    <w:rsid w:val="008867B5"/>
    <w:rsid w:val="008A29D8"/>
    <w:rsid w:val="008D3D21"/>
    <w:rsid w:val="008E45DC"/>
    <w:rsid w:val="008E5772"/>
    <w:rsid w:val="008E75B5"/>
    <w:rsid w:val="008F0522"/>
    <w:rsid w:val="008F3E09"/>
    <w:rsid w:val="008F559F"/>
    <w:rsid w:val="00901D7F"/>
    <w:rsid w:val="009154E2"/>
    <w:rsid w:val="00922B7A"/>
    <w:rsid w:val="009231E6"/>
    <w:rsid w:val="00923914"/>
    <w:rsid w:val="00925B9C"/>
    <w:rsid w:val="009323AB"/>
    <w:rsid w:val="00932D77"/>
    <w:rsid w:val="009415FD"/>
    <w:rsid w:val="00966CE1"/>
    <w:rsid w:val="00974193"/>
    <w:rsid w:val="00975D6B"/>
    <w:rsid w:val="009834E7"/>
    <w:rsid w:val="0098520F"/>
    <w:rsid w:val="00987801"/>
    <w:rsid w:val="00990BB5"/>
    <w:rsid w:val="00991C5B"/>
    <w:rsid w:val="009977EA"/>
    <w:rsid w:val="009B0B10"/>
    <w:rsid w:val="009B247F"/>
    <w:rsid w:val="009B5084"/>
    <w:rsid w:val="009B6B35"/>
    <w:rsid w:val="009C0110"/>
    <w:rsid w:val="009C3BEB"/>
    <w:rsid w:val="009D0DE5"/>
    <w:rsid w:val="009E0A8D"/>
    <w:rsid w:val="009E2D06"/>
    <w:rsid w:val="009E61C3"/>
    <w:rsid w:val="009F2FEE"/>
    <w:rsid w:val="00A023E3"/>
    <w:rsid w:val="00A0533F"/>
    <w:rsid w:val="00A309F5"/>
    <w:rsid w:val="00A325F0"/>
    <w:rsid w:val="00A32A21"/>
    <w:rsid w:val="00A3335D"/>
    <w:rsid w:val="00A36647"/>
    <w:rsid w:val="00A47695"/>
    <w:rsid w:val="00A5317D"/>
    <w:rsid w:val="00A567F9"/>
    <w:rsid w:val="00A57761"/>
    <w:rsid w:val="00A6513A"/>
    <w:rsid w:val="00A66C50"/>
    <w:rsid w:val="00A76D64"/>
    <w:rsid w:val="00A83437"/>
    <w:rsid w:val="00A94D73"/>
    <w:rsid w:val="00AA0513"/>
    <w:rsid w:val="00AA23E9"/>
    <w:rsid w:val="00AA498B"/>
    <w:rsid w:val="00AC4849"/>
    <w:rsid w:val="00AD09FB"/>
    <w:rsid w:val="00AD3FDB"/>
    <w:rsid w:val="00AE3C60"/>
    <w:rsid w:val="00AE5061"/>
    <w:rsid w:val="00AE53FF"/>
    <w:rsid w:val="00AE5470"/>
    <w:rsid w:val="00AF02FE"/>
    <w:rsid w:val="00AF36A1"/>
    <w:rsid w:val="00AF4B7B"/>
    <w:rsid w:val="00B00DD4"/>
    <w:rsid w:val="00B031D1"/>
    <w:rsid w:val="00B032E4"/>
    <w:rsid w:val="00B119E5"/>
    <w:rsid w:val="00B14AAC"/>
    <w:rsid w:val="00B3051D"/>
    <w:rsid w:val="00B35613"/>
    <w:rsid w:val="00B43FDF"/>
    <w:rsid w:val="00B4442F"/>
    <w:rsid w:val="00B515A7"/>
    <w:rsid w:val="00B6668B"/>
    <w:rsid w:val="00B848CD"/>
    <w:rsid w:val="00B91596"/>
    <w:rsid w:val="00B94450"/>
    <w:rsid w:val="00B9448F"/>
    <w:rsid w:val="00B96759"/>
    <w:rsid w:val="00B96A26"/>
    <w:rsid w:val="00BA4DE3"/>
    <w:rsid w:val="00BA74D6"/>
    <w:rsid w:val="00BB6B5E"/>
    <w:rsid w:val="00BB758C"/>
    <w:rsid w:val="00BC2A76"/>
    <w:rsid w:val="00BD1A46"/>
    <w:rsid w:val="00BE0C95"/>
    <w:rsid w:val="00BE3234"/>
    <w:rsid w:val="00BE4D8B"/>
    <w:rsid w:val="00BE7EB6"/>
    <w:rsid w:val="00C029D7"/>
    <w:rsid w:val="00C0417C"/>
    <w:rsid w:val="00C06925"/>
    <w:rsid w:val="00C076C7"/>
    <w:rsid w:val="00C14F36"/>
    <w:rsid w:val="00C232B2"/>
    <w:rsid w:val="00C23DDE"/>
    <w:rsid w:val="00C3485F"/>
    <w:rsid w:val="00C74982"/>
    <w:rsid w:val="00C836DC"/>
    <w:rsid w:val="00C91D17"/>
    <w:rsid w:val="00C92834"/>
    <w:rsid w:val="00C92E7F"/>
    <w:rsid w:val="00CA0286"/>
    <w:rsid w:val="00CA12AC"/>
    <w:rsid w:val="00CA487C"/>
    <w:rsid w:val="00CB212D"/>
    <w:rsid w:val="00CB3263"/>
    <w:rsid w:val="00CB7A3B"/>
    <w:rsid w:val="00CC14B8"/>
    <w:rsid w:val="00CC5A4B"/>
    <w:rsid w:val="00CD1373"/>
    <w:rsid w:val="00CD1C3F"/>
    <w:rsid w:val="00CE25E0"/>
    <w:rsid w:val="00CE6C75"/>
    <w:rsid w:val="00CF09F5"/>
    <w:rsid w:val="00CF2685"/>
    <w:rsid w:val="00CF5491"/>
    <w:rsid w:val="00CF5BE1"/>
    <w:rsid w:val="00CF6743"/>
    <w:rsid w:val="00D012B0"/>
    <w:rsid w:val="00D02ADA"/>
    <w:rsid w:val="00D061A8"/>
    <w:rsid w:val="00D15FDE"/>
    <w:rsid w:val="00D24C83"/>
    <w:rsid w:val="00D262D8"/>
    <w:rsid w:val="00D26752"/>
    <w:rsid w:val="00D331AE"/>
    <w:rsid w:val="00D41492"/>
    <w:rsid w:val="00D41857"/>
    <w:rsid w:val="00D45E32"/>
    <w:rsid w:val="00D50BAE"/>
    <w:rsid w:val="00D51E5A"/>
    <w:rsid w:val="00D71C9D"/>
    <w:rsid w:val="00D71CD0"/>
    <w:rsid w:val="00D72C64"/>
    <w:rsid w:val="00D87CB6"/>
    <w:rsid w:val="00D94294"/>
    <w:rsid w:val="00DB0D9F"/>
    <w:rsid w:val="00DB1334"/>
    <w:rsid w:val="00DB3A8C"/>
    <w:rsid w:val="00DB4F3F"/>
    <w:rsid w:val="00DB6DBC"/>
    <w:rsid w:val="00DB7120"/>
    <w:rsid w:val="00DC1603"/>
    <w:rsid w:val="00DC3294"/>
    <w:rsid w:val="00DD736E"/>
    <w:rsid w:val="00DE0FD2"/>
    <w:rsid w:val="00DE50D9"/>
    <w:rsid w:val="00DF1907"/>
    <w:rsid w:val="00DF3A17"/>
    <w:rsid w:val="00E028CC"/>
    <w:rsid w:val="00E03C8E"/>
    <w:rsid w:val="00E16571"/>
    <w:rsid w:val="00E16B0E"/>
    <w:rsid w:val="00E17DCF"/>
    <w:rsid w:val="00E22734"/>
    <w:rsid w:val="00E31557"/>
    <w:rsid w:val="00E41CD6"/>
    <w:rsid w:val="00E45AF1"/>
    <w:rsid w:val="00E550EA"/>
    <w:rsid w:val="00E60CEA"/>
    <w:rsid w:val="00E63DD0"/>
    <w:rsid w:val="00E6461A"/>
    <w:rsid w:val="00E661BB"/>
    <w:rsid w:val="00E674D4"/>
    <w:rsid w:val="00E83844"/>
    <w:rsid w:val="00E86D66"/>
    <w:rsid w:val="00E90325"/>
    <w:rsid w:val="00E90426"/>
    <w:rsid w:val="00E94D3E"/>
    <w:rsid w:val="00E95693"/>
    <w:rsid w:val="00E9782C"/>
    <w:rsid w:val="00EA1219"/>
    <w:rsid w:val="00EA3E5F"/>
    <w:rsid w:val="00EA4238"/>
    <w:rsid w:val="00EB6463"/>
    <w:rsid w:val="00EC22B6"/>
    <w:rsid w:val="00EC3CDC"/>
    <w:rsid w:val="00EC5DA1"/>
    <w:rsid w:val="00ED65E3"/>
    <w:rsid w:val="00ED71EA"/>
    <w:rsid w:val="00ED7C04"/>
    <w:rsid w:val="00EE64FE"/>
    <w:rsid w:val="00EF3CA6"/>
    <w:rsid w:val="00EF5178"/>
    <w:rsid w:val="00EF6928"/>
    <w:rsid w:val="00F014DB"/>
    <w:rsid w:val="00F07CED"/>
    <w:rsid w:val="00F15371"/>
    <w:rsid w:val="00F206EF"/>
    <w:rsid w:val="00F41E00"/>
    <w:rsid w:val="00F502F1"/>
    <w:rsid w:val="00F54AE2"/>
    <w:rsid w:val="00F63848"/>
    <w:rsid w:val="00F73353"/>
    <w:rsid w:val="00F74300"/>
    <w:rsid w:val="00F74C00"/>
    <w:rsid w:val="00F768CF"/>
    <w:rsid w:val="00F847C7"/>
    <w:rsid w:val="00FA1E09"/>
    <w:rsid w:val="00FD5204"/>
    <w:rsid w:val="00FD60D4"/>
    <w:rsid w:val="00FE0B96"/>
    <w:rsid w:val="00FE0D6E"/>
    <w:rsid w:val="00FF513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7418"/>
  <w15:chartTrackingRefBased/>
  <w15:docId w15:val="{90CBD854-270F-437F-BA35-A705E0B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084"/>
  </w:style>
  <w:style w:type="paragraph" w:styleId="Footer">
    <w:name w:val="footer"/>
    <w:basedOn w:val="Normal"/>
    <w:link w:val="FooterChar"/>
    <w:uiPriority w:val="99"/>
    <w:unhideWhenUsed/>
    <w:rsid w:val="009B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6FBB-7867-4CD4-B026-252ECA30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Canyon Lake Forest</dc:creator>
  <cp:keywords/>
  <dc:description/>
  <cp:lastModifiedBy>Monica Orms</cp:lastModifiedBy>
  <cp:revision>3</cp:revision>
  <cp:lastPrinted>2024-02-19T22:14:00Z</cp:lastPrinted>
  <dcterms:created xsi:type="dcterms:W3CDTF">2025-01-20T16:24:00Z</dcterms:created>
  <dcterms:modified xsi:type="dcterms:W3CDTF">2025-01-20T16:25:00Z</dcterms:modified>
</cp:coreProperties>
</file>